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3BD2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[00:00:00,150] Bienvenue chez Amazon</w:t>
      </w:r>
    </w:p>
    <w:p w14:paraId="38A4B1B2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[00:00:02,039] En rejoignant l'équipe, vous pourriez travailler</w:t>
      </w:r>
    </w:p>
    <w:p w14:paraId="2141BB4E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[00:00:03,420] dans un entrepôt plus petit, appelé station de livraison</w:t>
      </w:r>
    </w:p>
    <w:p w14:paraId="71BB574E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[00:00:08,550] C'est dans ce bâtiment que sont préparées les commandes clients en vue de leur livraison.</w:t>
      </w:r>
    </w:p>
    <w:p w14:paraId="3B113F7A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[00:00:13,470] Alors, à quoi pourrait ressembler votre journée ?</w:t>
      </w:r>
    </w:p>
    <w:p w14:paraId="1FBCF3A1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[00:00:15,800] Vos tâches quotidiennes peuvent aller de la gestion des camions qui arrivent et repartent de notre bâtiment</w:t>
      </w:r>
    </w:p>
    <w:p w14:paraId="2EDB25D4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[00:00:21,040] au chargement des colis sur notre système de convoyage,</w:t>
      </w:r>
    </w:p>
    <w:p w14:paraId="284714A7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[00:00:24,159] et à leur dépôt dans les sacs de livraison appropriés.</w:t>
      </w:r>
    </w:p>
    <w:p w14:paraId="49F00DF4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[00:00:26,940] Vous pourriez aussi gérer et organiser les chariots de livraison pour nos chauffeurs</w:t>
      </w:r>
    </w:p>
    <w:p w14:paraId="195427D4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[00:00:31,732] ou même aider les chauffeurs à partir en toute sécurité et dans le respect des délais.</w:t>
      </w:r>
    </w:p>
    <w:p w14:paraId="4C88AFDB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[00:00:35,812] L'essentiel à retenir, c'est que votre journée peut s'organiser autour d'un poste clé ou d'une multitude de tâches successives.</w:t>
      </w:r>
    </w:p>
    <w:p w14:paraId="32CF351C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[00:00:42,692] Nous apprécions les membres d'équipe qui savent se montrer flexibles et aider là où c'est nécessaire.</w:t>
      </w:r>
    </w:p>
    <w:p w14:paraId="523530C3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[00:00:48,012] Voici ce que vous devez savoir sur le travail chez nous</w:t>
      </w:r>
    </w:p>
    <w:p w14:paraId="5D9C8E84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[00:00:51,332] Il s'agit d'un poste actif en entrepôt où vous serez mobile durant toute la durée de votre service.</w:t>
      </w:r>
    </w:p>
    <w:p w14:paraId="5A144A73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[00:00:57,023] Vous aurez à soulever des objets de poids variables, dans le respect de la législation locale.</w:t>
      </w:r>
    </w:p>
    <w:p w14:paraId="5778F837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[00:01:02,063] Vous devrez peut-être aussi marcher, effectuer des flexions avant et utiliser des échelles et des scanners manuels électroniques.</w:t>
      </w:r>
    </w:p>
    <w:p w14:paraId="56D73909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[00:01:09,384] Vous travaillerez en manipulant des équipements mobiles, ce qui pourra vous exposer à des variations thermiques et divers niveaux de bruit.</w:t>
      </w:r>
    </w:p>
    <w:p w14:paraId="19B3ED0E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[00:01:16,473] Certaines stations de travail comportent également des flashs lumineux.</w:t>
      </w:r>
    </w:p>
    <w:p w14:paraId="269A034F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[00:01:20,024] Votre sécurité est notre priorité absolue, et nous fournissons tout l'équipement de protection et la formation nécessaires pour garantir un environnement de travail sécurisé.</w:t>
      </w:r>
    </w:p>
    <w:p w14:paraId="7D7DC3A3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lastRenderedPageBreak/>
        <w:t>[00:01:29,956] Nous offrons des postes à temps plein et à temps partiel, avec diverses options de travail en équipe, de jour comme de nuit. Il est possible d'effectuer des heures supplémentaires.</w:t>
      </w:r>
    </w:p>
    <w:p w14:paraId="5CC75187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[00:01:39,396] De plus, aucune expérience préalable n'est nécessaire. Nous offrons une formation complète et la possibilité de développer de nouvelles compétences au fil de votre évolution à nos côtés.</w:t>
      </w:r>
    </w:p>
    <w:p w14:paraId="658F97E9" w14:textId="77777777" w:rsidR="00D16D87" w:rsidRDefault="00D16D87" w:rsidP="00D16D87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[00:01:49,356] Rejoignez notre équipe et souriez avec nous aux clients.</w:t>
      </w:r>
    </w:p>
    <w:p w14:paraId="7FF6B9E3" w14:textId="77777777" w:rsidR="00BA5561" w:rsidRDefault="00BA5561"/>
    <w:sectPr w:rsidR="00BA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87"/>
    <w:rsid w:val="00481F70"/>
    <w:rsid w:val="00696598"/>
    <w:rsid w:val="006A0948"/>
    <w:rsid w:val="00835690"/>
    <w:rsid w:val="009867FF"/>
    <w:rsid w:val="009F1E61"/>
    <w:rsid w:val="00AD42D9"/>
    <w:rsid w:val="00BA5561"/>
    <w:rsid w:val="00D16D87"/>
    <w:rsid w:val="00D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82856"/>
  <w15:chartTrackingRefBased/>
  <w15:docId w15:val="{847002AC-CB05-2143-B43E-256BE77E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D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D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D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D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D8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Marchesin, Sierra</dc:creator>
  <cp:keywords/>
  <dc:description/>
  <cp:lastModifiedBy>Marchesin, Sierra</cp:lastModifiedBy>
  <cp:revision>1</cp:revision>
  <dcterms:created xsi:type="dcterms:W3CDTF">2025-10-15T23:14:00Z</dcterms:created>
  <dcterms:modified xsi:type="dcterms:W3CDTF">2025-10-15T23:15:00Z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2025-10-15T23:15:15Z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221ab768-b571-4cbd-8274-098ed49089de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